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5D" w:rsidRPr="008306CA" w:rsidRDefault="001F1A5D" w:rsidP="008306CA">
      <w:pPr>
        <w:widowControl/>
        <w:spacing w:line="0" w:lineRule="atLeast"/>
        <w:jc w:val="center"/>
        <w:rPr>
          <w:b/>
          <w:sz w:val="36"/>
          <w:szCs w:val="24"/>
        </w:rPr>
      </w:pPr>
      <w:r w:rsidRPr="008306CA">
        <w:rPr>
          <w:rFonts w:hint="eastAsia"/>
          <w:b/>
          <w:sz w:val="36"/>
          <w:szCs w:val="24"/>
        </w:rPr>
        <w:t>地区公民館建設補助金活用希望調査票</w:t>
      </w:r>
    </w:p>
    <w:p w:rsidR="001F1A5D" w:rsidRPr="001F1A5D" w:rsidRDefault="001F1A5D" w:rsidP="001F1A5D">
      <w:pPr>
        <w:widowControl/>
        <w:spacing w:line="0" w:lineRule="atLeast"/>
        <w:jc w:val="left"/>
        <w:rPr>
          <w:sz w:val="24"/>
          <w:szCs w:val="24"/>
        </w:rPr>
      </w:pPr>
    </w:p>
    <w:p w:rsidR="001F1A5D" w:rsidRPr="001F1A5D" w:rsidRDefault="008306CA" w:rsidP="008306CA">
      <w:pPr>
        <w:widowControl/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各区の地区公民館について、令和9</w:t>
      </w:r>
      <w:r w:rsidR="001F1A5D" w:rsidRPr="001F1A5D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以降の補助金を活用した工事の希望</w:t>
      </w:r>
      <w:r>
        <w:rPr>
          <w:sz w:val="24"/>
          <w:szCs w:val="24"/>
        </w:rPr>
        <w:t>がありましたら、下記をご記入の上ご提出</w:t>
      </w:r>
      <w:r>
        <w:rPr>
          <w:rFonts w:hint="eastAsia"/>
          <w:sz w:val="24"/>
          <w:szCs w:val="24"/>
        </w:rPr>
        <w:t>ください</w:t>
      </w:r>
      <w:r w:rsidR="001F1A5D" w:rsidRPr="001F1A5D">
        <w:rPr>
          <w:sz w:val="24"/>
          <w:szCs w:val="24"/>
        </w:rPr>
        <w:t>。（</w:t>
      </w:r>
      <w:r w:rsidR="001F1A5D" w:rsidRPr="001F1A5D">
        <w:rPr>
          <w:sz w:val="24"/>
          <w:szCs w:val="24"/>
        </w:rPr>
        <w:t>□</w:t>
      </w:r>
      <w:r w:rsidR="001F1A5D" w:rsidRPr="001F1A5D">
        <w:rPr>
          <w:sz w:val="24"/>
          <w:szCs w:val="24"/>
        </w:rPr>
        <w:t>は、該当する項目に</w:t>
      </w:r>
      <w:r w:rsidR="001F1A5D" w:rsidRPr="001F1A5D">
        <w:rPr>
          <w:sz w:val="24"/>
          <w:szCs w:val="24"/>
        </w:rPr>
        <w:t>✓</w:t>
      </w:r>
      <w:r w:rsidR="001F1A5D" w:rsidRPr="001F1A5D">
        <w:rPr>
          <w:sz w:val="24"/>
          <w:szCs w:val="24"/>
        </w:rPr>
        <w:t>を入れてください）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1413"/>
        <w:gridCol w:w="1134"/>
        <w:gridCol w:w="1134"/>
        <w:gridCol w:w="1037"/>
        <w:gridCol w:w="494"/>
        <w:gridCol w:w="1134"/>
        <w:gridCol w:w="543"/>
        <w:gridCol w:w="2171"/>
      </w:tblGrid>
      <w:tr w:rsidR="00F71224" w:rsidRPr="001F1A5D" w:rsidTr="00652928">
        <w:trPr>
          <w:trHeight w:val="454"/>
        </w:trPr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F71224" w:rsidRPr="001F1A5D" w:rsidRDefault="00F71224" w:rsidP="00F71224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提出者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 w:rsidRPr="001F1A5D">
              <w:rPr>
                <w:rFonts w:hint="eastAsia"/>
                <w:sz w:val="24"/>
                <w:szCs w:val="24"/>
              </w:rPr>
              <w:t>区名</w:t>
            </w:r>
          </w:p>
        </w:tc>
        <w:tc>
          <w:tcPr>
            <w:tcW w:w="2665" w:type="dxa"/>
            <w:gridSpan w:val="3"/>
            <w:tcBorders>
              <w:left w:val="nil"/>
            </w:tcBorders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F71224" w:rsidRPr="001F1A5D" w:rsidRDefault="00F71224" w:rsidP="00F71224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 w:rsidRPr="001F1A5D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714" w:type="dxa"/>
            <w:gridSpan w:val="2"/>
            <w:tcBorders>
              <w:left w:val="nil"/>
            </w:tcBorders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A14120" w:rsidRPr="001F1A5D" w:rsidTr="00965999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A14120" w:rsidRPr="001F1A5D" w:rsidRDefault="00A14120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A14120" w:rsidRPr="001F1A5D" w:rsidRDefault="00A14120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 w:rsidRPr="001F1A5D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513" w:type="dxa"/>
            <w:gridSpan w:val="6"/>
            <w:tcBorders>
              <w:left w:val="nil"/>
            </w:tcBorders>
            <w:vAlign w:val="center"/>
          </w:tcPr>
          <w:p w:rsidR="00A14120" w:rsidRPr="001F1A5D" w:rsidRDefault="00A14120" w:rsidP="007C1D01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14120" w:rsidRPr="001F1A5D" w:rsidTr="00652928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A14120" w:rsidRPr="001F1A5D" w:rsidRDefault="00A14120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A14120" w:rsidRPr="001F1A5D" w:rsidRDefault="00A14120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513" w:type="dxa"/>
            <w:gridSpan w:val="6"/>
            <w:tcBorders>
              <w:left w:val="nil"/>
            </w:tcBorders>
            <w:vAlign w:val="center"/>
          </w:tcPr>
          <w:p w:rsidR="00A14120" w:rsidRDefault="00A14120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F71224" w:rsidRPr="001F1A5D" w:rsidTr="00652928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 w:rsidRPr="001F1A5D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13" w:type="dxa"/>
            <w:gridSpan w:val="6"/>
            <w:tcBorders>
              <w:left w:val="nil"/>
            </w:tcBorders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安曇野市</w:t>
            </w:r>
          </w:p>
        </w:tc>
      </w:tr>
      <w:tr w:rsidR="00F71224" w:rsidRPr="001F1A5D" w:rsidTr="00652928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 w:rsidRPr="001F1A5D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6513" w:type="dxa"/>
            <w:gridSpan w:val="6"/>
            <w:tcBorders>
              <w:left w:val="nil"/>
            </w:tcBorders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F71224" w:rsidRPr="001F1A5D" w:rsidTr="00F71224">
        <w:trPr>
          <w:trHeight w:val="454"/>
        </w:trPr>
        <w:tc>
          <w:tcPr>
            <w:tcW w:w="9060" w:type="dxa"/>
            <w:gridSpan w:val="8"/>
            <w:shd w:val="clear" w:color="auto" w:fill="000000" w:themeFill="text1"/>
            <w:vAlign w:val="center"/>
          </w:tcPr>
          <w:p w:rsidR="00F71224" w:rsidRPr="00F71224" w:rsidRDefault="00F71224" w:rsidP="00F71224">
            <w:pPr>
              <w:widowControl/>
              <w:spacing w:line="0" w:lineRule="atLeast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color w:val="FFFFFF" w:themeColor="background1"/>
                <w:sz w:val="24"/>
                <w:szCs w:val="24"/>
              </w:rPr>
              <w:t>令和９年度　地区公民館建設補助金活用調査</w:t>
            </w:r>
          </w:p>
        </w:tc>
      </w:tr>
      <w:tr w:rsidR="00F71224" w:rsidRPr="001F1A5D" w:rsidTr="00652928">
        <w:trPr>
          <w:trHeight w:val="454"/>
        </w:trPr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F71224" w:rsidRPr="001F1A5D" w:rsidRDefault="00F71224" w:rsidP="00F7122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工事概要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F71224" w:rsidRDefault="00F71224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</w:p>
          <w:p w:rsidR="00F71224" w:rsidRPr="001F1A5D" w:rsidRDefault="00F71224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171" w:type="dxa"/>
            <w:gridSpan w:val="2"/>
            <w:tcBorders>
              <w:left w:val="nil"/>
              <w:right w:val="nil"/>
            </w:tcBorders>
            <w:vAlign w:val="center"/>
          </w:tcPr>
          <w:p w:rsidR="00F71224" w:rsidRDefault="008306CA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新築</w:t>
            </w:r>
          </w:p>
          <w:p w:rsidR="008306CA" w:rsidRDefault="008306CA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修繕・模様替</w:t>
            </w:r>
          </w:p>
          <w:p w:rsidR="008306CA" w:rsidRPr="001F1A5D" w:rsidRDefault="008306CA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LED化</w:t>
            </w:r>
          </w:p>
        </w:tc>
        <w:tc>
          <w:tcPr>
            <w:tcW w:w="2171" w:type="dxa"/>
            <w:gridSpan w:val="3"/>
            <w:tcBorders>
              <w:left w:val="nil"/>
              <w:right w:val="nil"/>
            </w:tcBorders>
            <w:vAlign w:val="center"/>
          </w:tcPr>
          <w:p w:rsidR="00F71224" w:rsidRDefault="008306CA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改築</w:t>
            </w:r>
          </w:p>
          <w:p w:rsidR="008306CA" w:rsidRDefault="008306CA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水洗化工事</w:t>
            </w:r>
          </w:p>
          <w:p w:rsidR="008306CA" w:rsidRPr="001F1A5D" w:rsidRDefault="008306CA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エアコン設置</w:t>
            </w:r>
          </w:p>
        </w:tc>
        <w:tc>
          <w:tcPr>
            <w:tcW w:w="2171" w:type="dxa"/>
            <w:tcBorders>
              <w:left w:val="nil"/>
            </w:tcBorders>
            <w:vAlign w:val="center"/>
          </w:tcPr>
          <w:p w:rsidR="00F71224" w:rsidRDefault="008306CA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増築</w:t>
            </w:r>
          </w:p>
          <w:p w:rsidR="008306CA" w:rsidRDefault="008306CA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耐震補強工事</w:t>
            </w:r>
          </w:p>
          <w:p w:rsidR="008306CA" w:rsidRPr="001F1A5D" w:rsidRDefault="008306CA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F71224" w:rsidRPr="001F1A5D" w:rsidTr="00652928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F71224" w:rsidRPr="001F1A5D" w:rsidRDefault="00F71224" w:rsidP="001F1A5D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F71224" w:rsidRDefault="00F71224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</w:p>
          <w:p w:rsidR="00F71224" w:rsidRPr="001F1A5D" w:rsidRDefault="00F71224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F71224" w:rsidRPr="001F1A5D" w:rsidRDefault="00F71224" w:rsidP="008306CA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5379" w:type="dxa"/>
            <w:gridSpan w:val="5"/>
            <w:vAlign w:val="center"/>
          </w:tcPr>
          <w:p w:rsidR="00F71224" w:rsidRPr="001F1A5D" w:rsidRDefault="00514A81" w:rsidP="00514A81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㎡</w:t>
            </w:r>
          </w:p>
        </w:tc>
      </w:tr>
      <w:tr w:rsidR="00F71224" w:rsidRPr="001F1A5D" w:rsidTr="00652928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F71224" w:rsidRPr="001F1A5D" w:rsidRDefault="00F71224" w:rsidP="001F1A5D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E7E6E6" w:themeFill="background2"/>
            <w:vAlign w:val="center"/>
          </w:tcPr>
          <w:p w:rsidR="00F71224" w:rsidRPr="001F1A5D" w:rsidRDefault="00F71224" w:rsidP="008306CA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5379" w:type="dxa"/>
            <w:gridSpan w:val="5"/>
            <w:vAlign w:val="center"/>
          </w:tcPr>
          <w:p w:rsidR="00F71224" w:rsidRPr="001F1A5D" w:rsidRDefault="00514A81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円　</w:t>
            </w:r>
            <w:r w:rsidRPr="00514A81">
              <w:rPr>
                <w:rFonts w:hint="eastAsia"/>
                <w:szCs w:val="24"/>
              </w:rPr>
              <w:t>※見積書添付</w:t>
            </w:r>
          </w:p>
        </w:tc>
      </w:tr>
      <w:tr w:rsidR="00F71224" w:rsidRPr="001F1A5D" w:rsidTr="00652928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6513" w:type="dxa"/>
            <w:gridSpan w:val="6"/>
            <w:tcBorders>
              <w:left w:val="nil"/>
            </w:tcBorders>
            <w:vAlign w:val="center"/>
          </w:tcPr>
          <w:p w:rsidR="00F71224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  <w:p w:rsidR="00F71224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  <w:p w:rsidR="00F71224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  <w:p w:rsidR="00B46DD8" w:rsidRDefault="00B46DD8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  <w:p w:rsidR="00F71224" w:rsidRPr="001F1A5D" w:rsidRDefault="00652928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 w:rsidRPr="009F6352">
              <w:rPr>
                <w:rFonts w:hint="eastAsia"/>
                <w:color w:val="BFBFBF" w:themeColor="background1" w:themeShade="BF"/>
                <w:sz w:val="24"/>
                <w:szCs w:val="24"/>
              </w:rPr>
              <w:t>例：屋根の塗装、壁の塗装</w:t>
            </w:r>
            <w:r w:rsidRPr="009F6352">
              <w:rPr>
                <w:color w:val="BFBFBF" w:themeColor="background1" w:themeShade="BF"/>
                <w:sz w:val="24"/>
                <w:szCs w:val="24"/>
              </w:rPr>
              <w:t xml:space="preserve"> 等</w:t>
            </w:r>
          </w:p>
        </w:tc>
      </w:tr>
      <w:tr w:rsidR="00F71224" w:rsidRPr="001F1A5D" w:rsidTr="00652928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F71224" w:rsidRPr="001F1A5D" w:rsidRDefault="00F71224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513" w:type="dxa"/>
            <w:gridSpan w:val="6"/>
            <w:tcBorders>
              <w:left w:val="nil"/>
            </w:tcBorders>
            <w:vAlign w:val="center"/>
          </w:tcPr>
          <w:p w:rsidR="00F71224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  <w:p w:rsidR="00F71224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  <w:p w:rsidR="00F71224" w:rsidRDefault="00F71224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  <w:p w:rsidR="00B46DD8" w:rsidRDefault="00B46DD8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  <w:p w:rsidR="00F71224" w:rsidRPr="001F1A5D" w:rsidRDefault="00652928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 w:rsidRPr="009F6352">
              <w:rPr>
                <w:rFonts w:hint="eastAsia"/>
                <w:color w:val="BFBFBF" w:themeColor="background1" w:themeShade="BF"/>
                <w:sz w:val="24"/>
                <w:szCs w:val="24"/>
              </w:rPr>
              <w:t>※その必要性・緊急性についてご記入ください。</w:t>
            </w:r>
          </w:p>
        </w:tc>
      </w:tr>
      <w:tr w:rsidR="00F71224" w:rsidRPr="001F1A5D" w:rsidTr="00F71224">
        <w:trPr>
          <w:trHeight w:val="454"/>
        </w:trPr>
        <w:tc>
          <w:tcPr>
            <w:tcW w:w="9060" w:type="dxa"/>
            <w:gridSpan w:val="8"/>
            <w:shd w:val="clear" w:color="auto" w:fill="000000" w:themeFill="text1"/>
            <w:vAlign w:val="center"/>
          </w:tcPr>
          <w:p w:rsidR="00F71224" w:rsidRPr="00F71224" w:rsidRDefault="008306CA" w:rsidP="00F71224">
            <w:pPr>
              <w:widowControl/>
              <w:spacing w:line="0" w:lineRule="atLeast"/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color w:val="FFFFFF" w:themeColor="background1"/>
                <w:sz w:val="24"/>
                <w:szCs w:val="24"/>
              </w:rPr>
              <w:t xml:space="preserve">令和10年度以降　</w:t>
            </w:r>
            <w:r w:rsidRPr="008306CA">
              <w:rPr>
                <w:rFonts w:hint="eastAsia"/>
                <w:color w:val="FFFFFF" w:themeColor="background1"/>
                <w:sz w:val="24"/>
                <w:szCs w:val="24"/>
              </w:rPr>
              <w:t>地区公民館工事等予定調査</w:t>
            </w:r>
          </w:p>
        </w:tc>
      </w:tr>
      <w:tr w:rsidR="008306CA" w:rsidRPr="001F1A5D" w:rsidTr="008306CA">
        <w:trPr>
          <w:trHeight w:val="45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8306CA" w:rsidRPr="001F1A5D" w:rsidRDefault="008306CA" w:rsidP="008306CA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予定年度</w:t>
            </w:r>
          </w:p>
        </w:tc>
        <w:tc>
          <w:tcPr>
            <w:tcW w:w="7647" w:type="dxa"/>
            <w:gridSpan w:val="7"/>
            <w:vAlign w:val="center"/>
          </w:tcPr>
          <w:p w:rsidR="008306CA" w:rsidRPr="001F1A5D" w:rsidRDefault="008306CA" w:rsidP="008306CA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8306CA">
              <w:rPr>
                <w:rFonts w:hint="eastAsia"/>
                <w:sz w:val="24"/>
                <w:szCs w:val="24"/>
                <w:u w:val="single"/>
              </w:rPr>
              <w:t xml:space="preserve">　　　　　年度</w:t>
            </w:r>
            <w:r>
              <w:rPr>
                <w:rFonts w:hint="eastAsia"/>
                <w:sz w:val="24"/>
                <w:szCs w:val="24"/>
              </w:rPr>
              <w:t>予定　※予定の無い場合は記入不要</w:t>
            </w:r>
          </w:p>
        </w:tc>
      </w:tr>
      <w:tr w:rsidR="008306CA" w:rsidRPr="001F1A5D" w:rsidTr="00652928">
        <w:trPr>
          <w:trHeight w:val="454"/>
        </w:trPr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8306CA" w:rsidRDefault="008306CA" w:rsidP="008306CA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工事概要</w:t>
            </w:r>
          </w:p>
          <w:p w:rsidR="008306CA" w:rsidRPr="001F1A5D" w:rsidRDefault="008306CA" w:rsidP="008306CA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（予定）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8306CA" w:rsidRDefault="008306CA" w:rsidP="008306CA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</w:p>
          <w:p w:rsidR="008306CA" w:rsidRPr="001F1A5D" w:rsidRDefault="008306CA" w:rsidP="008306CA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171" w:type="dxa"/>
            <w:gridSpan w:val="2"/>
            <w:tcBorders>
              <w:left w:val="nil"/>
              <w:right w:val="nil"/>
            </w:tcBorders>
            <w:vAlign w:val="center"/>
          </w:tcPr>
          <w:p w:rsidR="008306CA" w:rsidRDefault="008306CA" w:rsidP="008306CA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新築</w:t>
            </w:r>
          </w:p>
          <w:p w:rsidR="008306CA" w:rsidRDefault="008306CA" w:rsidP="008306CA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修繕・模様替</w:t>
            </w:r>
          </w:p>
          <w:p w:rsidR="008306CA" w:rsidRPr="001F1A5D" w:rsidRDefault="008306CA" w:rsidP="008306CA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LED化</w:t>
            </w:r>
          </w:p>
        </w:tc>
        <w:tc>
          <w:tcPr>
            <w:tcW w:w="2171" w:type="dxa"/>
            <w:gridSpan w:val="3"/>
            <w:tcBorders>
              <w:left w:val="nil"/>
              <w:right w:val="nil"/>
            </w:tcBorders>
            <w:vAlign w:val="center"/>
          </w:tcPr>
          <w:p w:rsidR="008306CA" w:rsidRDefault="008306CA" w:rsidP="008306CA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改築</w:t>
            </w:r>
          </w:p>
          <w:p w:rsidR="008306CA" w:rsidRDefault="008306CA" w:rsidP="008306CA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水洗化工事</w:t>
            </w:r>
          </w:p>
          <w:p w:rsidR="008306CA" w:rsidRPr="001F1A5D" w:rsidRDefault="008306CA" w:rsidP="008306CA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エアコン設置</w:t>
            </w:r>
          </w:p>
        </w:tc>
        <w:tc>
          <w:tcPr>
            <w:tcW w:w="2171" w:type="dxa"/>
            <w:tcBorders>
              <w:left w:val="nil"/>
            </w:tcBorders>
            <w:vAlign w:val="center"/>
          </w:tcPr>
          <w:p w:rsidR="008306CA" w:rsidRDefault="008306CA" w:rsidP="008306CA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増築</w:t>
            </w:r>
          </w:p>
          <w:p w:rsidR="008306CA" w:rsidRDefault="008306CA" w:rsidP="008306CA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耐震補強工事</w:t>
            </w:r>
          </w:p>
          <w:p w:rsidR="008306CA" w:rsidRPr="001F1A5D" w:rsidRDefault="008306CA" w:rsidP="008306CA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 w:rsidR="008306CA" w:rsidRPr="001F1A5D" w:rsidTr="00652928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8306CA" w:rsidRPr="001F1A5D" w:rsidRDefault="008306CA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D0CECE" w:themeFill="background2" w:themeFillShade="E6"/>
            <w:vAlign w:val="center"/>
          </w:tcPr>
          <w:p w:rsidR="008306CA" w:rsidRPr="001F1A5D" w:rsidRDefault="00CB0E1B" w:rsidP="001F1A5D">
            <w:pPr>
              <w:widowControl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事業費</w:t>
            </w:r>
          </w:p>
        </w:tc>
        <w:tc>
          <w:tcPr>
            <w:tcW w:w="6513" w:type="dxa"/>
            <w:gridSpan w:val="6"/>
            <w:tcBorders>
              <w:left w:val="nil"/>
            </w:tcBorders>
            <w:vAlign w:val="center"/>
          </w:tcPr>
          <w:p w:rsidR="008306CA" w:rsidRPr="001F1A5D" w:rsidRDefault="008306CA" w:rsidP="001F1A5D">
            <w:pPr>
              <w:widowControl/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514A81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円</w:t>
            </w:r>
            <w:r w:rsidR="00514A81">
              <w:rPr>
                <w:rFonts w:hint="eastAsia"/>
                <w:sz w:val="24"/>
                <w:szCs w:val="24"/>
              </w:rPr>
              <w:t xml:space="preserve">　</w:t>
            </w:r>
            <w:r w:rsidR="009F6352">
              <w:rPr>
                <w:rFonts w:hint="eastAsia"/>
                <w:szCs w:val="24"/>
              </w:rPr>
              <w:t>※見積書の添付は任意</w:t>
            </w:r>
          </w:p>
        </w:tc>
      </w:tr>
    </w:tbl>
    <w:p w:rsidR="008306CA" w:rsidRDefault="008306CA" w:rsidP="008306CA">
      <w:pPr>
        <w:widowControl/>
        <w:jc w:val="left"/>
      </w:pPr>
      <w:r w:rsidRPr="00514A81">
        <w:rPr>
          <w:rFonts w:hint="eastAsia"/>
          <w:b/>
        </w:rPr>
        <w:t>提出期限：</w:t>
      </w:r>
      <w:r w:rsidR="00514A81">
        <w:rPr>
          <w:rFonts w:hint="eastAsia"/>
        </w:rPr>
        <w:t>令和8</w:t>
      </w:r>
      <w:r>
        <w:rPr>
          <w:rFonts w:hint="eastAsia"/>
        </w:rPr>
        <w:t>年</w:t>
      </w:r>
      <w:r w:rsidR="00514A81">
        <w:rPr>
          <w:rFonts w:hint="eastAsia"/>
        </w:rPr>
        <w:t>8</w:t>
      </w:r>
      <w:r>
        <w:t>月</w:t>
      </w:r>
      <w:r w:rsidR="00514A81">
        <w:rPr>
          <w:rFonts w:hint="eastAsia"/>
        </w:rPr>
        <w:t>31</w:t>
      </w:r>
      <w:r w:rsidR="00514A81">
        <w:t>日（</w:t>
      </w:r>
      <w:r w:rsidR="00514A81">
        <w:rPr>
          <w:rFonts w:hint="eastAsia"/>
        </w:rPr>
        <w:t>月</w:t>
      </w:r>
      <w:r>
        <w:t xml:space="preserve">）　</w:t>
      </w:r>
    </w:p>
    <w:p w:rsidR="00E87990" w:rsidRDefault="008306CA" w:rsidP="008306CA">
      <w:pPr>
        <w:widowControl/>
        <w:jc w:val="left"/>
      </w:pPr>
      <w:r w:rsidRPr="00514A81">
        <w:rPr>
          <w:rFonts w:hint="eastAsia"/>
          <w:b/>
        </w:rPr>
        <w:t>提</w:t>
      </w:r>
      <w:r w:rsidRPr="00514A81">
        <w:rPr>
          <w:b/>
        </w:rPr>
        <w:t xml:space="preserve"> 出 先：</w:t>
      </w:r>
      <w:r>
        <w:t>生涯学習課社会教育係</w:t>
      </w:r>
    </w:p>
    <w:p w:rsidR="00C847E0" w:rsidRPr="00C847E0" w:rsidRDefault="00C847E0" w:rsidP="00B46DD8">
      <w:pPr>
        <w:widowControl/>
        <w:jc w:val="left"/>
      </w:pPr>
    </w:p>
    <w:sectPr w:rsidR="00C847E0" w:rsidRPr="00C847E0" w:rsidSect="001F1A5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90"/>
    <w:rsid w:val="00036A26"/>
    <w:rsid w:val="001A6538"/>
    <w:rsid w:val="001D54CC"/>
    <w:rsid w:val="001F1A5D"/>
    <w:rsid w:val="002C0981"/>
    <w:rsid w:val="00482AEF"/>
    <w:rsid w:val="00514A81"/>
    <w:rsid w:val="00652928"/>
    <w:rsid w:val="007350EE"/>
    <w:rsid w:val="00796C14"/>
    <w:rsid w:val="007C1D01"/>
    <w:rsid w:val="008306CA"/>
    <w:rsid w:val="008D5421"/>
    <w:rsid w:val="009F6352"/>
    <w:rsid w:val="00A14120"/>
    <w:rsid w:val="00AF3CAB"/>
    <w:rsid w:val="00B46DD8"/>
    <w:rsid w:val="00C847E0"/>
    <w:rsid w:val="00CB0E1B"/>
    <w:rsid w:val="00E20416"/>
    <w:rsid w:val="00E46D06"/>
    <w:rsid w:val="00E87990"/>
    <w:rsid w:val="00F7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5DA42"/>
  <w15:chartTrackingRefBased/>
  <w15:docId w15:val="{699D047A-E255-460D-A531-DB0ACC5D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7990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E87990"/>
    <w:rPr>
      <w:sz w:val="24"/>
    </w:rPr>
  </w:style>
  <w:style w:type="paragraph" w:styleId="a5">
    <w:name w:val="Closing"/>
    <w:basedOn w:val="a"/>
    <w:link w:val="a6"/>
    <w:uiPriority w:val="99"/>
    <w:unhideWhenUsed/>
    <w:rsid w:val="00E87990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E87990"/>
    <w:rPr>
      <w:sz w:val="24"/>
    </w:rPr>
  </w:style>
  <w:style w:type="table" w:styleId="a7">
    <w:name w:val="Table Grid"/>
    <w:basedOn w:val="a1"/>
    <w:uiPriority w:val="39"/>
    <w:rsid w:val="00E87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0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E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湯本葵</dc:creator>
  <cp:keywords/>
  <dc:description/>
  <cp:lastModifiedBy>湯本葵</cp:lastModifiedBy>
  <cp:revision>6</cp:revision>
  <cp:lastPrinted>2026-06-04T23:36:00Z</cp:lastPrinted>
  <dcterms:created xsi:type="dcterms:W3CDTF">2026-06-04T00:44:00Z</dcterms:created>
  <dcterms:modified xsi:type="dcterms:W3CDTF">2026-06-04T23:41:00Z</dcterms:modified>
</cp:coreProperties>
</file>